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227" w14:textId="77777777" w:rsidR="00C95380" w:rsidRPr="00AC6893" w:rsidRDefault="001F55E4" w:rsidP="00C95380">
      <w:pPr>
        <w:jc w:val="right"/>
      </w:pPr>
      <w:r>
        <w:t>Приложение 5</w:t>
      </w:r>
    </w:p>
    <w:p w14:paraId="76651C39" w14:textId="77777777" w:rsidR="00C95380" w:rsidRPr="00AC6893" w:rsidRDefault="00C95380" w:rsidP="00C95380">
      <w:pPr>
        <w:jc w:val="right"/>
      </w:pPr>
      <w:r w:rsidRPr="00AC6893">
        <w:t>к решению Жирятинского районного Совета</w:t>
      </w:r>
    </w:p>
    <w:p w14:paraId="1FF8B2DE" w14:textId="77777777" w:rsidR="00C95380" w:rsidRPr="00AC6893" w:rsidRDefault="00C95380" w:rsidP="00C95380">
      <w:pPr>
        <w:jc w:val="right"/>
      </w:pPr>
      <w:r w:rsidRPr="00AC6893">
        <w:t>народных депутатов</w:t>
      </w:r>
    </w:p>
    <w:p w14:paraId="22F2A161" w14:textId="77777777" w:rsidR="00C95380" w:rsidRPr="00AC6893" w:rsidRDefault="001F55E4" w:rsidP="00C95380">
      <w:pPr>
        <w:jc w:val="right"/>
      </w:pPr>
      <w:r>
        <w:t>от  «26» апреля 2024 года №_________</w:t>
      </w:r>
    </w:p>
    <w:p w14:paraId="5125B897" w14:textId="77777777" w:rsidR="00C95380" w:rsidRPr="00AC6893" w:rsidRDefault="00C95380" w:rsidP="00C95380">
      <w:pPr>
        <w:jc w:val="right"/>
      </w:pPr>
      <w:r w:rsidRPr="00AC6893">
        <w:t xml:space="preserve">«О внесении изменений </w:t>
      </w:r>
    </w:p>
    <w:p w14:paraId="2F275518" w14:textId="77777777" w:rsidR="00C95380" w:rsidRPr="00AC6893" w:rsidRDefault="00AC6893" w:rsidP="00C95380">
      <w:pPr>
        <w:jc w:val="right"/>
      </w:pPr>
      <w:r w:rsidRPr="00AC6893">
        <w:t>в решение от 15.12.2023 года №6-330</w:t>
      </w:r>
    </w:p>
    <w:p w14:paraId="12F84433" w14:textId="77777777" w:rsidR="00C95380" w:rsidRPr="00AC6893" w:rsidRDefault="00C95380" w:rsidP="00C95380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595D2122" w14:textId="77777777" w:rsidR="00C95380" w:rsidRPr="00AC6893" w:rsidRDefault="00AC6893" w:rsidP="00C95380">
      <w:pPr>
        <w:jc w:val="right"/>
      </w:pPr>
      <w:r w:rsidRPr="00AC6893">
        <w:t xml:space="preserve"> на 2024</w:t>
      </w:r>
      <w:r w:rsidR="00C95380" w:rsidRPr="00AC6893">
        <w:t xml:space="preserve"> год и на плановый п</w:t>
      </w:r>
      <w:r w:rsidRPr="00AC6893">
        <w:t>ериод 2025 и 2026</w:t>
      </w:r>
      <w:r w:rsidR="00C95380" w:rsidRPr="00AC6893">
        <w:t xml:space="preserve"> годов»</w:t>
      </w:r>
    </w:p>
    <w:p w14:paraId="64CCEF90" w14:textId="77777777" w:rsidR="00172CF2" w:rsidRPr="00AC6893" w:rsidRDefault="00172CF2" w:rsidP="00CF6347">
      <w:pPr>
        <w:jc w:val="right"/>
      </w:pPr>
    </w:p>
    <w:p w14:paraId="250F5BD4" w14:textId="77777777" w:rsidR="00CF6347" w:rsidRPr="00AC6893" w:rsidRDefault="009F3008" w:rsidP="00CF6347">
      <w:pPr>
        <w:jc w:val="right"/>
      </w:pPr>
      <w:r w:rsidRPr="00AC6893">
        <w:t xml:space="preserve">Приложение </w:t>
      </w:r>
      <w:r w:rsidR="006B5A6B" w:rsidRPr="00AC6893">
        <w:t>8</w:t>
      </w:r>
    </w:p>
    <w:p w14:paraId="594298CC" w14:textId="77777777" w:rsidR="00CF6347" w:rsidRPr="00AC6893" w:rsidRDefault="00CF6347" w:rsidP="00CF6347">
      <w:pPr>
        <w:jc w:val="right"/>
      </w:pPr>
      <w:r w:rsidRPr="00AC6893">
        <w:t>к решению Жирятинского районного Совета</w:t>
      </w:r>
    </w:p>
    <w:p w14:paraId="6AECC092" w14:textId="77777777" w:rsidR="00CF6347" w:rsidRPr="00AC6893" w:rsidRDefault="002B24E1" w:rsidP="00CF6347">
      <w:pPr>
        <w:jc w:val="right"/>
      </w:pPr>
      <w:r w:rsidRPr="00AC6893">
        <w:t>н</w:t>
      </w:r>
      <w:r w:rsidR="00CF6347" w:rsidRPr="00AC6893">
        <w:t>ародных депутатов</w:t>
      </w:r>
    </w:p>
    <w:p w14:paraId="17A4818D" w14:textId="77777777" w:rsidR="00CF6347" w:rsidRPr="00AC6893" w:rsidRDefault="000132E3" w:rsidP="00CF6347">
      <w:pPr>
        <w:jc w:val="right"/>
      </w:pPr>
      <w:r w:rsidRPr="00AC6893">
        <w:t>о</w:t>
      </w:r>
      <w:r w:rsidR="00AC6893" w:rsidRPr="00AC6893">
        <w:t>т  15</w:t>
      </w:r>
      <w:r w:rsidR="00F81FA6" w:rsidRPr="00AC6893">
        <w:t>.12.</w:t>
      </w:r>
      <w:r w:rsidR="00077DF0" w:rsidRPr="00AC6893">
        <w:t>202</w:t>
      </w:r>
      <w:r w:rsidR="00AC6893" w:rsidRPr="00AC6893">
        <w:t>3 года №6-330</w:t>
      </w:r>
    </w:p>
    <w:p w14:paraId="1D0AAFE7" w14:textId="77777777" w:rsidR="0002685D" w:rsidRPr="00AC6893" w:rsidRDefault="0002685D" w:rsidP="0002685D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3E0AF4CE" w14:textId="77777777" w:rsidR="0002685D" w:rsidRPr="00AC6893" w:rsidRDefault="00077DF0" w:rsidP="0002685D">
      <w:pPr>
        <w:jc w:val="right"/>
      </w:pPr>
      <w:r w:rsidRPr="00AC6893">
        <w:t xml:space="preserve"> на 202</w:t>
      </w:r>
      <w:r w:rsidR="00AC6893" w:rsidRPr="00AC6893">
        <w:t>4</w:t>
      </w:r>
      <w:r w:rsidR="0002685D" w:rsidRPr="00AC6893">
        <w:t xml:space="preserve"> год</w:t>
      </w:r>
      <w:r w:rsidRPr="00AC6893">
        <w:t xml:space="preserve"> и на плановый период 202</w:t>
      </w:r>
      <w:r w:rsidR="00AC6893" w:rsidRPr="00AC6893">
        <w:t>5</w:t>
      </w:r>
      <w:r w:rsidRPr="00AC6893">
        <w:t xml:space="preserve"> и 202</w:t>
      </w:r>
      <w:r w:rsidR="00AC6893" w:rsidRPr="00AC6893">
        <w:t>6</w:t>
      </w:r>
      <w:r w:rsidR="0002685D" w:rsidRPr="00AC6893">
        <w:t xml:space="preserve"> годов»</w:t>
      </w:r>
    </w:p>
    <w:p w14:paraId="455E4C0A" w14:textId="77777777" w:rsidR="00CF6347" w:rsidRPr="00AC6893" w:rsidRDefault="00FF3C8C" w:rsidP="0002685D">
      <w:pPr>
        <w:jc w:val="right"/>
      </w:pPr>
      <w:r w:rsidRPr="00AC6893">
        <w:t xml:space="preserve"> </w:t>
      </w:r>
    </w:p>
    <w:p w14:paraId="4D98073B" w14:textId="77777777" w:rsidR="00644C1E" w:rsidRDefault="00644C1E" w:rsidP="00CF6347">
      <w:pPr>
        <w:jc w:val="right"/>
      </w:pPr>
    </w:p>
    <w:p w14:paraId="5C5A35FA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6B5A6B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6B5A6B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6B5A6B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0BD5A5F8" w14:textId="77777777" w:rsidR="00644C1E" w:rsidRDefault="00644C1E" w:rsidP="00CF6347">
      <w:pPr>
        <w:jc w:val="right"/>
      </w:pPr>
    </w:p>
    <w:p w14:paraId="1E4CCF05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24E37782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AEC7F0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3902D9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2F35AC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BE1C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B9B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80556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6B5A6B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AFE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5B9620E7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6DC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6EC0B4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6B5A6B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27E273A4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6C7FF5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5A9A6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8BB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87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2F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14:paraId="7255790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57B291B" w14:textId="77777777"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4B212" w14:textId="77777777"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E65" w14:textId="77777777" w:rsidR="00B462DE" w:rsidRPr="00AC6893" w:rsidRDefault="001F55E4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B12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E69" w14:textId="77777777" w:rsidR="00B462DE" w:rsidRPr="00AC6893" w:rsidRDefault="00B462DE" w:rsidP="001A00E3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4B4C7533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122943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5D012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F7C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5EE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27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067D754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3907FC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41BF2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51C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FC1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BE0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589CFD4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08AA31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5D046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94A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03F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E2C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1F55E4" w:rsidRPr="00CA00AD" w14:paraId="5A0C7720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9AE01E3" w14:textId="77777777" w:rsidR="001F55E4" w:rsidRPr="00CA00AD" w:rsidRDefault="001F55E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B1A8F" w14:textId="77777777" w:rsidR="001F55E4" w:rsidRPr="00CA00AD" w:rsidRDefault="001F55E4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C986" w14:textId="77777777" w:rsidR="001F55E4" w:rsidRPr="00AC6893" w:rsidRDefault="001F55E4" w:rsidP="001F55E4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0E6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B83" w14:textId="77777777" w:rsidR="001F55E4" w:rsidRPr="00AC6893" w:rsidRDefault="001F55E4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47B2B82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B42EE1A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52F5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D68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AD4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E03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7DEC3F9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4F3FFB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6572D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EC4" w14:textId="77777777" w:rsidR="00AC6893" w:rsidRPr="00AC6893" w:rsidRDefault="00AC6893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1B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603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6E056D2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4FC61D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02CF6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E5" w14:textId="77777777" w:rsidR="00AC6893" w:rsidRPr="00AC6893" w:rsidRDefault="00AC6893" w:rsidP="00AC6893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5D4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4D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42D3A14C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397DBB" w14:textId="77777777" w:rsidR="00AC6893" w:rsidRPr="00CA00AD" w:rsidRDefault="00AC6893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965D8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36D" w14:textId="77777777" w:rsidR="00AC6893" w:rsidRPr="00AC6893" w:rsidRDefault="00AC6893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AC6893"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C1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5E2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  <w:tr w:rsidR="00AC6893" w:rsidRPr="00CA00AD" w14:paraId="72B2C80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DFC46A" w14:textId="77777777" w:rsidR="00AC6893" w:rsidRPr="00CA00AD" w:rsidRDefault="00AC6893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EEE3F" w14:textId="77777777" w:rsidR="00AC6893" w:rsidRPr="00CA00AD" w:rsidRDefault="00AC6893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BA0" w14:textId="77777777" w:rsidR="00AC6893" w:rsidRPr="00AC6893" w:rsidRDefault="001F55E4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3575389,22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2D0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FA9" w14:textId="77777777" w:rsidR="00AC6893" w:rsidRPr="00AC6893" w:rsidRDefault="00AC6893" w:rsidP="00AF093D">
            <w:pPr>
              <w:jc w:val="center"/>
              <w:rPr>
                <w:sz w:val="20"/>
                <w:szCs w:val="20"/>
              </w:rPr>
            </w:pPr>
            <w:r w:rsidRPr="00AC6893">
              <w:rPr>
                <w:sz w:val="20"/>
                <w:szCs w:val="20"/>
              </w:rPr>
              <w:t>0,00</w:t>
            </w:r>
          </w:p>
        </w:tc>
      </w:tr>
    </w:tbl>
    <w:p w14:paraId="4FB08205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B1CAC"/>
    <w:rsid w:val="001F37AD"/>
    <w:rsid w:val="001F55E4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B5A6B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07DAA"/>
    <w:rsid w:val="00831B86"/>
    <w:rsid w:val="008460B4"/>
    <w:rsid w:val="0086164A"/>
    <w:rsid w:val="00881BE4"/>
    <w:rsid w:val="00895D72"/>
    <w:rsid w:val="00896DB3"/>
    <w:rsid w:val="008A0FFE"/>
    <w:rsid w:val="008C0413"/>
    <w:rsid w:val="009115E8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C6893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4319A"/>
  <w15:chartTrackingRefBased/>
  <w15:docId w15:val="{FDA28D8C-3EEB-4C65-92F8-04D23F9D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2024-04-25T13:50:00Z</dcterms:created>
  <dcterms:modified xsi:type="dcterms:W3CDTF">2024-04-25T13:50:00Z</dcterms:modified>
</cp:coreProperties>
</file>